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BD771" w14:textId="77777777" w:rsidR="00587123" w:rsidRDefault="00587123" w:rsidP="00352E60">
      <w:pPr>
        <w:spacing w:after="120"/>
        <w:rPr>
          <w:b/>
          <w:u w:val="single"/>
        </w:rPr>
      </w:pPr>
      <w:bookmarkStart w:id="0" w:name="_GoBack"/>
      <w:bookmarkEnd w:id="0"/>
    </w:p>
    <w:p w14:paraId="0BF50935" w14:textId="77777777" w:rsidR="00352E60" w:rsidRPr="00587123" w:rsidRDefault="00352E60" w:rsidP="00352E60">
      <w:pPr>
        <w:spacing w:after="120"/>
        <w:rPr>
          <w:b/>
          <w:u w:val="single"/>
        </w:rPr>
      </w:pPr>
      <w:r w:rsidRPr="00587123">
        <w:rPr>
          <w:b/>
          <w:u w:val="single"/>
        </w:rPr>
        <w:t>Part 1</w:t>
      </w:r>
    </w:p>
    <w:p w14:paraId="526EF32B" w14:textId="77777777" w:rsidR="00352E60" w:rsidRPr="00587123" w:rsidRDefault="00352E60" w:rsidP="00352E60">
      <w:pPr>
        <w:spacing w:after="120"/>
        <w:rPr>
          <w:b/>
        </w:rPr>
      </w:pPr>
      <w:r w:rsidRPr="00587123">
        <w:rPr>
          <w:b/>
        </w:rPr>
        <w:t>Creating Food Webs</w:t>
      </w:r>
      <w:r w:rsidR="000A3E67">
        <w:rPr>
          <w:b/>
        </w:rPr>
        <w:tab/>
      </w:r>
      <w:r w:rsidR="000A3E67">
        <w:rPr>
          <w:b/>
        </w:rPr>
        <w:tab/>
        <w:t>/5</w:t>
      </w:r>
    </w:p>
    <w:p w14:paraId="0573AC50" w14:textId="77777777" w:rsidR="00587123" w:rsidRPr="00587123" w:rsidRDefault="00587123" w:rsidP="00352E60">
      <w:pPr>
        <w:spacing w:after="120"/>
        <w:rPr>
          <w:b/>
        </w:rPr>
      </w:pPr>
    </w:p>
    <w:p w14:paraId="41A63DEC" w14:textId="77777777" w:rsidR="00352E60" w:rsidRPr="00587123" w:rsidRDefault="00352E60" w:rsidP="00352E60">
      <w:pPr>
        <w:numPr>
          <w:ilvl w:val="0"/>
          <w:numId w:val="1"/>
        </w:numPr>
        <w:spacing w:after="120"/>
      </w:pPr>
      <w:r w:rsidRPr="00587123">
        <w:t>Cut out the producer and consumer blocks from the attached page.</w:t>
      </w:r>
    </w:p>
    <w:p w14:paraId="21A25DCE" w14:textId="77777777" w:rsidR="00352E60" w:rsidRPr="00587123" w:rsidRDefault="00352E60" w:rsidP="00352E60">
      <w:pPr>
        <w:numPr>
          <w:ilvl w:val="0"/>
          <w:numId w:val="1"/>
        </w:numPr>
        <w:spacing w:after="120"/>
      </w:pPr>
      <w:r w:rsidRPr="00587123">
        <w:t>The sun is the source of energy in all food webs. In the middle of the background paper you have been given, draw a sun in pencil (in case you want to change the sun’s position later).</w:t>
      </w:r>
    </w:p>
    <w:p w14:paraId="6CF55DDB" w14:textId="77777777" w:rsidR="00352E60" w:rsidRPr="00587123" w:rsidRDefault="00352E60" w:rsidP="00352E60">
      <w:pPr>
        <w:numPr>
          <w:ilvl w:val="0"/>
          <w:numId w:val="1"/>
        </w:numPr>
        <w:spacing w:after="120"/>
      </w:pPr>
      <w:r w:rsidRPr="00587123">
        <w:t>Create two food webs. One using the forest organisms and one using water organisms. Do not paste anything until all the organisms have been placed.</w:t>
      </w:r>
    </w:p>
    <w:p w14:paraId="1C1E9957" w14:textId="77777777" w:rsidR="00352E60" w:rsidRPr="00587123" w:rsidRDefault="00352E60" w:rsidP="00352E60">
      <w:pPr>
        <w:numPr>
          <w:ilvl w:val="0"/>
          <w:numId w:val="1"/>
        </w:numPr>
        <w:spacing w:after="120"/>
      </w:pPr>
      <w:r w:rsidRPr="00587123">
        <w:t xml:space="preserve">Join the organisms using arrows to represent the flow of energy from one organism to another. Make sure the arrows are pointing in the right direction. </w:t>
      </w:r>
    </w:p>
    <w:p w14:paraId="5CED5EF8" w14:textId="77777777" w:rsidR="00316D1E" w:rsidRPr="00587123" w:rsidRDefault="00316D1E"/>
    <w:p w14:paraId="19612B0F" w14:textId="77777777" w:rsidR="00587123" w:rsidRPr="000A3E67" w:rsidRDefault="00587123">
      <w:pPr>
        <w:rPr>
          <w:b/>
        </w:rPr>
      </w:pPr>
      <w:r w:rsidRPr="00587123">
        <w:rPr>
          <w:b/>
          <w:u w:val="single"/>
        </w:rPr>
        <w:t>Part 2</w:t>
      </w:r>
      <w:r w:rsidR="000A3E67">
        <w:rPr>
          <w:b/>
        </w:rPr>
        <w:t xml:space="preserve"> </w:t>
      </w:r>
      <w:r w:rsidR="000A3E67">
        <w:rPr>
          <w:b/>
        </w:rPr>
        <w:tab/>
      </w:r>
      <w:r w:rsidR="000A3E67">
        <w:rPr>
          <w:b/>
        </w:rPr>
        <w:tab/>
        <w:t>/5</w:t>
      </w:r>
    </w:p>
    <w:p w14:paraId="3FBDA58E" w14:textId="77777777" w:rsidR="000A3E67" w:rsidRPr="00587123" w:rsidRDefault="000A3E67">
      <w:pPr>
        <w:rPr>
          <w:b/>
          <w:u w:val="single"/>
        </w:rPr>
      </w:pPr>
    </w:p>
    <w:p w14:paraId="698520E2" w14:textId="77777777" w:rsidR="00352E60" w:rsidRPr="00587123" w:rsidRDefault="00352E60" w:rsidP="00352E60">
      <w:pPr>
        <w:rPr>
          <w:b/>
        </w:rPr>
      </w:pPr>
      <w:r w:rsidRPr="00587123">
        <w:rPr>
          <w:b/>
        </w:rPr>
        <w:t xml:space="preserve">Answer the Following questions in complete sentences on LINED paper. Answer the questions for each food web that you made. </w:t>
      </w:r>
    </w:p>
    <w:p w14:paraId="334B7850" w14:textId="77777777" w:rsidR="00352E60" w:rsidRPr="00587123" w:rsidRDefault="00352E60" w:rsidP="00352E60">
      <w:pPr>
        <w:rPr>
          <w:b/>
        </w:rPr>
      </w:pPr>
    </w:p>
    <w:p w14:paraId="7153525A" w14:textId="5B29B8C9" w:rsidR="00352E60" w:rsidRPr="00587123" w:rsidRDefault="005A635E" w:rsidP="00352E60">
      <w:pPr>
        <w:numPr>
          <w:ilvl w:val="0"/>
          <w:numId w:val="2"/>
        </w:numPr>
        <w:spacing w:after="120"/>
      </w:pPr>
      <w:r>
        <w:t xml:space="preserve">For </w:t>
      </w:r>
      <w:r w:rsidR="00352E60" w:rsidRPr="00587123">
        <w:t>EACH organism, list its niche. (P = producer, H = herbivore, O = omnivore, C = carnivore)</w:t>
      </w:r>
    </w:p>
    <w:p w14:paraId="248B36DD" w14:textId="77777777" w:rsidR="00352E60" w:rsidRPr="00587123" w:rsidRDefault="00352E60" w:rsidP="00352E60">
      <w:pPr>
        <w:numPr>
          <w:ilvl w:val="0"/>
          <w:numId w:val="2"/>
        </w:numPr>
        <w:spacing w:after="120"/>
      </w:pPr>
      <w:r w:rsidRPr="00587123">
        <w:t>Name TWO abiotic factors that would affect your food webs.</w:t>
      </w:r>
    </w:p>
    <w:p w14:paraId="0BC492FB" w14:textId="77777777" w:rsidR="00352E60" w:rsidRPr="00587123" w:rsidRDefault="00352E60" w:rsidP="00352E60">
      <w:pPr>
        <w:numPr>
          <w:ilvl w:val="0"/>
          <w:numId w:val="2"/>
        </w:numPr>
        <w:spacing w:after="120"/>
      </w:pPr>
      <w:r w:rsidRPr="00587123">
        <w:t>Describe where the decomposers would fit into this food web.</w:t>
      </w:r>
    </w:p>
    <w:p w14:paraId="0F4760BB" w14:textId="77777777" w:rsidR="00352E60" w:rsidRPr="00587123" w:rsidRDefault="00352E60" w:rsidP="00352E60">
      <w:pPr>
        <w:numPr>
          <w:ilvl w:val="0"/>
          <w:numId w:val="2"/>
        </w:numPr>
        <w:spacing w:after="120"/>
      </w:pPr>
      <w:r w:rsidRPr="00587123">
        <w:t>Which organisms in the food web were the most numerous (producers, primary consumers, secondary consumers)? Why?</w:t>
      </w:r>
    </w:p>
    <w:p w14:paraId="4056AC97" w14:textId="77777777" w:rsidR="00352E60" w:rsidRPr="00587123" w:rsidRDefault="00352E60" w:rsidP="00352E60">
      <w:pPr>
        <w:numPr>
          <w:ilvl w:val="0"/>
          <w:numId w:val="2"/>
        </w:numPr>
      </w:pPr>
      <w:r w:rsidRPr="00587123">
        <w:t>What would happen to your food web community if:</w:t>
      </w:r>
    </w:p>
    <w:p w14:paraId="582801B5" w14:textId="77777777" w:rsidR="00352E60" w:rsidRPr="00587123" w:rsidRDefault="00352E60" w:rsidP="00352E60">
      <w:pPr>
        <w:numPr>
          <w:ilvl w:val="1"/>
          <w:numId w:val="2"/>
        </w:numPr>
      </w:pPr>
      <w:proofErr w:type="gramStart"/>
      <w:r w:rsidRPr="00587123">
        <w:t>all</w:t>
      </w:r>
      <w:proofErr w:type="gramEnd"/>
      <w:r w:rsidRPr="00587123">
        <w:t xml:space="preserve"> the producers died? Explain.</w:t>
      </w:r>
    </w:p>
    <w:p w14:paraId="11D66954" w14:textId="77777777" w:rsidR="00352E60" w:rsidRPr="00587123" w:rsidRDefault="00352E60" w:rsidP="00352E60">
      <w:pPr>
        <w:numPr>
          <w:ilvl w:val="1"/>
          <w:numId w:val="2"/>
        </w:numPr>
      </w:pPr>
      <w:proofErr w:type="gramStart"/>
      <w:r w:rsidRPr="00587123">
        <w:t>all</w:t>
      </w:r>
      <w:proofErr w:type="gramEnd"/>
      <w:r w:rsidRPr="00587123">
        <w:t xml:space="preserve"> the herbivores died? Explain.</w:t>
      </w:r>
    </w:p>
    <w:p w14:paraId="6993768F" w14:textId="77777777" w:rsidR="00352E60" w:rsidRPr="00587123" w:rsidRDefault="00352E60" w:rsidP="00352E60">
      <w:pPr>
        <w:numPr>
          <w:ilvl w:val="1"/>
          <w:numId w:val="2"/>
        </w:numPr>
        <w:spacing w:after="120"/>
      </w:pPr>
      <w:proofErr w:type="gramStart"/>
      <w:r w:rsidRPr="00587123">
        <w:t>the</w:t>
      </w:r>
      <w:proofErr w:type="gramEnd"/>
      <w:r w:rsidRPr="00587123">
        <w:t xml:space="preserve"> decomposers died? Explain.</w:t>
      </w:r>
    </w:p>
    <w:p w14:paraId="59382AE2" w14:textId="77777777" w:rsidR="00587123" w:rsidRPr="00587123" w:rsidRDefault="00587123"/>
    <w:p w14:paraId="5AD1FF42" w14:textId="77777777" w:rsidR="00352E60" w:rsidRPr="000A3E67" w:rsidRDefault="00352E60">
      <w:pPr>
        <w:rPr>
          <w:b/>
        </w:rPr>
      </w:pPr>
      <w:r w:rsidRPr="00587123">
        <w:rPr>
          <w:b/>
          <w:u w:val="single"/>
        </w:rPr>
        <w:t>Part 3</w:t>
      </w:r>
      <w:r w:rsidR="000A3E67">
        <w:rPr>
          <w:b/>
          <w:u w:val="single"/>
        </w:rPr>
        <w:tab/>
      </w:r>
      <w:r w:rsidR="000A3E67">
        <w:tab/>
      </w:r>
      <w:r w:rsidR="000A3E67">
        <w:rPr>
          <w:b/>
        </w:rPr>
        <w:t>/5</w:t>
      </w:r>
    </w:p>
    <w:p w14:paraId="453A7B0A" w14:textId="77777777" w:rsidR="00352E60" w:rsidRPr="00587123" w:rsidRDefault="00352E60">
      <w:pPr>
        <w:rPr>
          <w:b/>
          <w:u w:val="single"/>
        </w:rPr>
      </w:pPr>
    </w:p>
    <w:p w14:paraId="6F8F1655" w14:textId="6AA2D640" w:rsidR="00352E60" w:rsidRPr="00587123" w:rsidRDefault="00352E60" w:rsidP="00352E60">
      <w:pPr>
        <w:pStyle w:val="ListParagraph"/>
        <w:numPr>
          <w:ilvl w:val="0"/>
          <w:numId w:val="3"/>
        </w:numPr>
      </w:pPr>
      <w:r w:rsidRPr="00587123">
        <w:t xml:space="preserve">Create your own food web based on the organisms found in your ecosystem (the ecosystem you used for your brochure). </w:t>
      </w:r>
      <w:r w:rsidR="005A635E">
        <w:t xml:space="preserve">You may need to do some research. </w:t>
      </w:r>
    </w:p>
    <w:p w14:paraId="5F58A3B4" w14:textId="77777777" w:rsidR="00352E60" w:rsidRPr="00587123" w:rsidRDefault="00352E60" w:rsidP="00352E60"/>
    <w:p w14:paraId="668D0EB9" w14:textId="77777777" w:rsidR="00352E60" w:rsidRPr="00587123" w:rsidRDefault="00352E60" w:rsidP="00352E60"/>
    <w:p w14:paraId="4C7AC358" w14:textId="77777777" w:rsidR="00352E60" w:rsidRPr="000A3E67" w:rsidRDefault="00352E60" w:rsidP="00352E60">
      <w:pPr>
        <w:rPr>
          <w:b/>
        </w:rPr>
      </w:pPr>
      <w:r w:rsidRPr="00587123">
        <w:rPr>
          <w:b/>
          <w:u w:val="single"/>
        </w:rPr>
        <w:t>Part 4</w:t>
      </w:r>
      <w:r w:rsidR="000A3E67">
        <w:rPr>
          <w:b/>
          <w:u w:val="single"/>
        </w:rPr>
        <w:tab/>
      </w:r>
      <w:r w:rsidR="000A3E67">
        <w:rPr>
          <w:b/>
        </w:rPr>
        <w:tab/>
        <w:t>/5</w:t>
      </w:r>
    </w:p>
    <w:p w14:paraId="1CA4F5A4" w14:textId="77777777" w:rsidR="004C41F5" w:rsidRPr="00587123" w:rsidRDefault="004C41F5" w:rsidP="00352E60">
      <w:pPr>
        <w:rPr>
          <w:b/>
          <w:u w:val="single"/>
        </w:rPr>
      </w:pPr>
    </w:p>
    <w:p w14:paraId="7F7052EA" w14:textId="77777777" w:rsidR="004C41F5" w:rsidRPr="00587123" w:rsidRDefault="004C41F5" w:rsidP="004C41F5">
      <w:pPr>
        <w:pStyle w:val="ListParagraph"/>
        <w:numPr>
          <w:ilvl w:val="0"/>
          <w:numId w:val="4"/>
        </w:numPr>
      </w:pPr>
      <w:r w:rsidRPr="00587123">
        <w:t xml:space="preserve">Using the food web you created for part 3, fill out and label the pyramid of numbers below. </w:t>
      </w:r>
    </w:p>
    <w:p w14:paraId="1329E002" w14:textId="77777777" w:rsidR="004C41F5" w:rsidRPr="00587123" w:rsidRDefault="004C41F5" w:rsidP="004C41F5">
      <w:pPr>
        <w:pStyle w:val="ListParagraph"/>
        <w:numPr>
          <w:ilvl w:val="0"/>
          <w:numId w:val="4"/>
        </w:numPr>
      </w:pPr>
      <w:r w:rsidRPr="00587123">
        <w:t>Label the primary, secondary and tertiary consumers.</w:t>
      </w:r>
    </w:p>
    <w:p w14:paraId="48837016" w14:textId="77777777" w:rsidR="004C41F5" w:rsidRPr="00587123" w:rsidRDefault="004C41F5" w:rsidP="004C41F5">
      <w:pPr>
        <w:pStyle w:val="ListParagraph"/>
        <w:numPr>
          <w:ilvl w:val="0"/>
          <w:numId w:val="4"/>
        </w:numPr>
      </w:pPr>
      <w:r w:rsidRPr="00587123">
        <w:t>Place your organisms in their appropriate place on the pyramid</w:t>
      </w:r>
    </w:p>
    <w:p w14:paraId="601D2A85" w14:textId="77777777" w:rsidR="004C41F5" w:rsidRDefault="004C41F5" w:rsidP="004C41F5"/>
    <w:p w14:paraId="59F527AD" w14:textId="77777777" w:rsidR="004C41F5" w:rsidRDefault="00587123" w:rsidP="004C41F5">
      <w:r w:rsidRPr="002558FE">
        <w:rPr>
          <w:rFonts w:ascii="Verdana" w:hAnsi="Verdana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E4616F0" wp14:editId="61EADE89">
                <wp:simplePos x="0" y="0"/>
                <wp:positionH relativeFrom="column">
                  <wp:posOffset>-914400</wp:posOffset>
                </wp:positionH>
                <wp:positionV relativeFrom="paragraph">
                  <wp:posOffset>114300</wp:posOffset>
                </wp:positionV>
                <wp:extent cx="7315200" cy="8458200"/>
                <wp:effectExtent l="25400" t="25400" r="50800" b="25400"/>
                <wp:wrapTight wrapText="bothSides">
                  <wp:wrapPolygon edited="0">
                    <wp:start x="10575" y="-65"/>
                    <wp:lineTo x="-75" y="21211"/>
                    <wp:lineTo x="-75" y="21600"/>
                    <wp:lineTo x="21675" y="21600"/>
                    <wp:lineTo x="21375" y="20822"/>
                    <wp:lineTo x="11025" y="-65"/>
                    <wp:lineTo x="10575" y="-65"/>
                  </wp:wrapPolygon>
                </wp:wrapTight>
                <wp:docPr id="11" name="Isosceles Tri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8458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1" o:spid="_x0000_s1026" type="#_x0000_t5" style="position:absolute;margin-left:-71.95pt;margin-top:9pt;width:8in;height:666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">
                <w10:wrap type="tight"/>
              </v:shape>
            </w:pict>
          </mc:Fallback>
        </mc:AlternateContent>
      </w:r>
    </w:p>
    <w:p w14:paraId="2CFFFF40" w14:textId="77777777" w:rsidR="004C41F5" w:rsidRDefault="004C41F5" w:rsidP="004C41F5"/>
    <w:p w14:paraId="73F00733" w14:textId="77777777" w:rsidR="004C41F5" w:rsidRPr="004C41F5" w:rsidRDefault="004C41F5" w:rsidP="004C41F5"/>
    <w:p w14:paraId="5A511E45" w14:textId="77777777" w:rsidR="00352E60" w:rsidRDefault="00352E60" w:rsidP="00352E60">
      <w:pPr>
        <w:rPr>
          <w:b/>
          <w:u w:val="single"/>
        </w:rPr>
      </w:pPr>
    </w:p>
    <w:p w14:paraId="750328E3" w14:textId="77777777" w:rsidR="004C41F5" w:rsidRDefault="004C41F5" w:rsidP="004C41F5"/>
    <w:p w14:paraId="154474EB" w14:textId="77777777" w:rsidR="00352E60" w:rsidRPr="00352E60" w:rsidRDefault="00352E60" w:rsidP="00352E60">
      <w:pPr>
        <w:rPr>
          <w:b/>
          <w:u w:val="single"/>
        </w:rPr>
      </w:pPr>
    </w:p>
    <w:sectPr w:rsidR="00352E60" w:rsidRPr="00352E60" w:rsidSect="005560BB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A8ADC" w14:textId="77777777" w:rsidR="00587123" w:rsidRDefault="00587123" w:rsidP="00587123">
      <w:r>
        <w:separator/>
      </w:r>
    </w:p>
  </w:endnote>
  <w:endnote w:type="continuationSeparator" w:id="0">
    <w:p w14:paraId="226F853F" w14:textId="77777777" w:rsidR="00587123" w:rsidRDefault="00587123" w:rsidP="0058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81699" w14:textId="77777777" w:rsidR="00587123" w:rsidRDefault="00587123" w:rsidP="00587123">
      <w:r>
        <w:separator/>
      </w:r>
    </w:p>
  </w:footnote>
  <w:footnote w:type="continuationSeparator" w:id="0">
    <w:p w14:paraId="2F876C7E" w14:textId="77777777" w:rsidR="00587123" w:rsidRDefault="00587123" w:rsidP="005871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F054D" w14:textId="77777777" w:rsidR="00587123" w:rsidRDefault="00587123">
    <w:pPr>
      <w:pStyle w:val="Header"/>
    </w:pPr>
    <w:r>
      <w:t>Science and Technology 7: Food Webs</w:t>
    </w:r>
    <w:r>
      <w:tab/>
    </w:r>
    <w:r>
      <w:tab/>
      <w:t>Name: ____________________</w:t>
    </w:r>
  </w:p>
  <w:p w14:paraId="567B424C" w14:textId="0F90E96A" w:rsidR="00587123" w:rsidRDefault="00587123">
    <w:pPr>
      <w:pStyle w:val="Header"/>
    </w:pPr>
    <w:r>
      <w:tab/>
    </w:r>
    <w:r>
      <w:tab/>
      <w:t>Total: __________/</w:t>
    </w:r>
    <w:r w:rsidR="000A3E67">
      <w:t>20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913"/>
    <w:multiLevelType w:val="hybridMultilevel"/>
    <w:tmpl w:val="1A8CECAC"/>
    <w:lvl w:ilvl="0" w:tplc="05C00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E3DE4"/>
    <w:multiLevelType w:val="hybridMultilevel"/>
    <w:tmpl w:val="2CD40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101DF"/>
    <w:multiLevelType w:val="hybridMultilevel"/>
    <w:tmpl w:val="7ECA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62049"/>
    <w:multiLevelType w:val="hybridMultilevel"/>
    <w:tmpl w:val="6DBA0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E60"/>
    <w:rsid w:val="000A3E67"/>
    <w:rsid w:val="00154E58"/>
    <w:rsid w:val="00316D1E"/>
    <w:rsid w:val="00352E60"/>
    <w:rsid w:val="004C41F5"/>
    <w:rsid w:val="005560BB"/>
    <w:rsid w:val="00587123"/>
    <w:rsid w:val="005A635E"/>
    <w:rsid w:val="00D8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DA2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60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71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123"/>
    <w:rPr>
      <w:rFonts w:ascii="Times New Roman" w:eastAsia="Times New Roman" w:hAnsi="Times New Roman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5871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123"/>
    <w:rPr>
      <w:rFonts w:ascii="Times New Roman" w:eastAsia="Times New Roman" w:hAnsi="Times New Roman" w:cs="Times New Roman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E60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E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71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7123"/>
    <w:rPr>
      <w:rFonts w:ascii="Times New Roman" w:eastAsia="Times New Roman" w:hAnsi="Times New Roman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5871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123"/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237</Words>
  <Characters>1354</Characters>
  <Application>Microsoft Macintosh Word</Application>
  <DocSecurity>0</DocSecurity>
  <Lines>11</Lines>
  <Paragraphs>3</Paragraphs>
  <ScaleCrop>false</ScaleCrop>
  <Company>Toronto Prep School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Gregory Winson</cp:lastModifiedBy>
  <cp:revision>4</cp:revision>
  <cp:lastPrinted>2015-10-26T12:37:00Z</cp:lastPrinted>
  <dcterms:created xsi:type="dcterms:W3CDTF">2013-11-04T15:23:00Z</dcterms:created>
  <dcterms:modified xsi:type="dcterms:W3CDTF">2015-10-26T12:43:00Z</dcterms:modified>
</cp:coreProperties>
</file>